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61" w:rsidRPr="001320D3" w:rsidRDefault="008A64F2" w:rsidP="008A64F2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8A64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73E1D1" wp14:editId="05AAFE6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23330" cy="1767840"/>
            <wp:effectExtent l="0" t="0" r="127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8"/>
                    <a:stretch/>
                  </pic:blipFill>
                  <pic:spPr bwMode="auto">
                    <a:xfrm>
                      <a:off x="0" y="0"/>
                      <a:ext cx="632333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E58" w:rsidRPr="00843E58" w:rsidRDefault="00843E58" w:rsidP="00843E5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3E58">
        <w:rPr>
          <w:rFonts w:ascii="Times New Roman" w:hAnsi="Times New Roman" w:cs="Times New Roman"/>
          <w:sz w:val="24"/>
          <w:szCs w:val="24"/>
        </w:rPr>
        <w:t>Задачи:</w:t>
      </w:r>
    </w:p>
    <w:p w:rsidR="00974900" w:rsidRPr="00974900" w:rsidRDefault="00974900" w:rsidP="009749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900">
        <w:rPr>
          <w:rFonts w:ascii="Times New Roman" w:hAnsi="Times New Roman" w:cs="Times New Roman"/>
          <w:sz w:val="24"/>
          <w:szCs w:val="24"/>
        </w:rPr>
        <w:t>Выявление и распространение педагогического опыта, способствующего повышению качества дополнительного образования через творческие конкурсы, выставки, фестивали, мастер-классы».</w:t>
      </w:r>
    </w:p>
    <w:p w:rsidR="00974900" w:rsidRPr="00974900" w:rsidRDefault="00974900" w:rsidP="009749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900">
        <w:rPr>
          <w:rFonts w:ascii="Times New Roman" w:hAnsi="Times New Roman" w:cs="Times New Roman"/>
          <w:sz w:val="24"/>
          <w:szCs w:val="24"/>
        </w:rPr>
        <w:t>Обеспечение педагогической поддержки и сопровождение талантливых и одаренных детей и подростков.</w:t>
      </w:r>
    </w:p>
    <w:p w:rsidR="00974900" w:rsidRPr="00974900" w:rsidRDefault="00974900" w:rsidP="009749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900">
        <w:rPr>
          <w:rFonts w:ascii="Times New Roman" w:hAnsi="Times New Roman" w:cs="Times New Roman"/>
          <w:sz w:val="24"/>
          <w:szCs w:val="24"/>
        </w:rPr>
        <w:t>Организация и проведение мероприятий, посвященных Дню защитника Отечества;</w:t>
      </w:r>
    </w:p>
    <w:p w:rsidR="00974900" w:rsidRPr="00974900" w:rsidRDefault="00974900" w:rsidP="009749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900">
        <w:rPr>
          <w:rFonts w:ascii="Times New Roman" w:hAnsi="Times New Roman" w:cs="Times New Roman"/>
          <w:sz w:val="24"/>
          <w:szCs w:val="24"/>
        </w:rPr>
        <w:t>Организация и проведение открытого занятия</w:t>
      </w:r>
    </w:p>
    <w:p w:rsidR="00974900" w:rsidRPr="00974900" w:rsidRDefault="00974900" w:rsidP="009749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900">
        <w:rPr>
          <w:rFonts w:ascii="Times New Roman" w:hAnsi="Times New Roman" w:cs="Times New Roman"/>
          <w:sz w:val="24"/>
          <w:szCs w:val="24"/>
        </w:rPr>
        <w:t>Организация и проведение праздников для первоклассников;</w:t>
      </w:r>
    </w:p>
    <w:p w:rsidR="00974900" w:rsidRPr="00974900" w:rsidRDefault="00974900" w:rsidP="009749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900">
        <w:rPr>
          <w:rFonts w:ascii="Times New Roman" w:hAnsi="Times New Roman" w:cs="Times New Roman"/>
          <w:sz w:val="24"/>
          <w:szCs w:val="24"/>
        </w:rPr>
        <w:t>Организация и проведение районного этапа конкурса патриотической песни «Я люблю тебя, Россия»;</w:t>
      </w:r>
    </w:p>
    <w:p w:rsidR="00974900" w:rsidRPr="00974900" w:rsidRDefault="00974900" w:rsidP="009749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900">
        <w:rPr>
          <w:rFonts w:ascii="Times New Roman" w:hAnsi="Times New Roman" w:cs="Times New Roman"/>
          <w:sz w:val="24"/>
          <w:szCs w:val="24"/>
        </w:rPr>
        <w:t>Организация и проведение районных этапов конкурсов по направленностям;</w:t>
      </w:r>
    </w:p>
    <w:p w:rsidR="00974900" w:rsidRPr="00974900" w:rsidRDefault="00974900" w:rsidP="009749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900">
        <w:rPr>
          <w:rFonts w:ascii="Times New Roman" w:hAnsi="Times New Roman" w:cs="Times New Roman"/>
          <w:sz w:val="24"/>
          <w:szCs w:val="24"/>
        </w:rPr>
        <w:t>Организация посещения музейных образовательных программ обучающимися ОУ района по программе «Создание условий для обеспечения общественного согласия Санкт-Петербурга на 2015-2020 годы»</w:t>
      </w:r>
    </w:p>
    <w:p w:rsidR="00974900" w:rsidRPr="00974900" w:rsidRDefault="00974900" w:rsidP="009749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900">
        <w:rPr>
          <w:rFonts w:ascii="Times New Roman" w:hAnsi="Times New Roman" w:cs="Times New Roman"/>
          <w:sz w:val="24"/>
          <w:szCs w:val="24"/>
        </w:rPr>
        <w:t>Подготовка документации к смотру-конкурсу  достижений ГБОУ ДОД</w:t>
      </w:r>
    </w:p>
    <w:p w:rsidR="00974900" w:rsidRPr="00974900" w:rsidRDefault="00974900" w:rsidP="009749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900">
        <w:rPr>
          <w:rFonts w:ascii="Times New Roman" w:hAnsi="Times New Roman" w:cs="Times New Roman"/>
          <w:sz w:val="24"/>
          <w:szCs w:val="24"/>
        </w:rPr>
        <w:t>Подготовка документов для выезда учащихся в ЗЦ ДЮТ «Зеркальный»</w:t>
      </w:r>
    </w:p>
    <w:p w:rsidR="00974900" w:rsidRPr="00974900" w:rsidRDefault="00974900" w:rsidP="009749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900">
        <w:rPr>
          <w:rFonts w:ascii="Times New Roman" w:hAnsi="Times New Roman" w:cs="Times New Roman"/>
          <w:sz w:val="24"/>
          <w:szCs w:val="24"/>
        </w:rPr>
        <w:t>Посещение занятий в объединениях</w:t>
      </w:r>
    </w:p>
    <w:p w:rsidR="00974900" w:rsidRPr="00974900" w:rsidRDefault="00974900" w:rsidP="009749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900">
        <w:rPr>
          <w:rFonts w:ascii="Times New Roman" w:hAnsi="Times New Roman" w:cs="Times New Roman"/>
          <w:sz w:val="24"/>
          <w:szCs w:val="24"/>
        </w:rPr>
        <w:t>Проверка наполняемости в объединениях</w:t>
      </w:r>
    </w:p>
    <w:p w:rsidR="00974900" w:rsidRPr="00974900" w:rsidRDefault="00974900" w:rsidP="009749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900">
        <w:rPr>
          <w:rFonts w:ascii="Times New Roman" w:hAnsi="Times New Roman" w:cs="Times New Roman"/>
          <w:sz w:val="24"/>
          <w:szCs w:val="24"/>
        </w:rPr>
        <w:t>Работа над методической темой: « Диагностика результативности образовательного процесса и качество образовательной деятельности обучающихся»</w:t>
      </w:r>
    </w:p>
    <w:p w:rsidR="00974900" w:rsidRPr="00974900" w:rsidRDefault="00974900" w:rsidP="009749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900">
        <w:rPr>
          <w:rFonts w:ascii="Times New Roman" w:hAnsi="Times New Roman" w:cs="Times New Roman"/>
          <w:sz w:val="24"/>
          <w:szCs w:val="24"/>
        </w:rPr>
        <w:t>Участие в районном педагогическом  конкурсе «Нравственный подвиг»</w:t>
      </w:r>
    </w:p>
    <w:p w:rsidR="00974900" w:rsidRPr="00974900" w:rsidRDefault="00974900" w:rsidP="009749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900">
        <w:rPr>
          <w:rFonts w:ascii="Times New Roman" w:hAnsi="Times New Roman" w:cs="Times New Roman"/>
          <w:sz w:val="24"/>
          <w:szCs w:val="24"/>
        </w:rPr>
        <w:t>Участие творческих коллективов в конкурсных мероприятиях различного уровня</w:t>
      </w:r>
    </w:p>
    <w:p w:rsidR="005C6561" w:rsidRDefault="005C6561" w:rsidP="005C6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4900" w:rsidRPr="001320D3" w:rsidRDefault="00974900" w:rsidP="005C656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1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1386"/>
        <w:gridCol w:w="1783"/>
        <w:gridCol w:w="6"/>
        <w:gridCol w:w="3478"/>
        <w:gridCol w:w="27"/>
        <w:gridCol w:w="92"/>
        <w:gridCol w:w="1918"/>
        <w:gridCol w:w="67"/>
        <w:gridCol w:w="1984"/>
      </w:tblGrid>
      <w:tr w:rsidR="005C6561" w:rsidRPr="004B751B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дата, время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место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для кого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ответственный</w:t>
            </w:r>
          </w:p>
        </w:tc>
      </w:tr>
      <w:tr w:rsidR="005C6561" w:rsidRPr="004B751B" w:rsidTr="00024119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B751B">
              <w:rPr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5C6561" w:rsidRPr="004B751B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974900" w:rsidRDefault="00055E2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02</w:t>
            </w:r>
            <w:r w:rsidR="00A84B6D" w:rsidRPr="00974900">
              <w:rPr>
                <w:sz w:val="22"/>
                <w:szCs w:val="22"/>
              </w:rPr>
              <w:t>.02.1</w:t>
            </w:r>
            <w:r w:rsidRPr="00974900">
              <w:rPr>
                <w:sz w:val="22"/>
                <w:szCs w:val="22"/>
              </w:rPr>
              <w:t>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974900" w:rsidRDefault="005C6561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974900" w:rsidRDefault="005C6561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Административное совещание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974900" w:rsidRDefault="005C6561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974900" w:rsidRDefault="00A84B6D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Матвеева Л.П.</w:t>
            </w:r>
          </w:p>
        </w:tc>
      </w:tr>
      <w:tr w:rsidR="005C6561" w:rsidRPr="004B751B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974900" w:rsidRDefault="00055E2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09</w:t>
            </w:r>
            <w:r w:rsidR="00A84B6D" w:rsidRPr="00974900">
              <w:rPr>
                <w:sz w:val="22"/>
                <w:szCs w:val="22"/>
              </w:rPr>
              <w:t>.02.1</w:t>
            </w:r>
            <w:r w:rsidRPr="00974900">
              <w:rPr>
                <w:sz w:val="22"/>
                <w:szCs w:val="22"/>
              </w:rPr>
              <w:t>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974900" w:rsidRDefault="005C6561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974900" w:rsidRDefault="005C6561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Административное совещание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974900" w:rsidRDefault="005C6561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974900" w:rsidRDefault="00A84B6D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Матвеева Л.П.</w:t>
            </w:r>
          </w:p>
        </w:tc>
      </w:tr>
      <w:tr w:rsidR="005C6561" w:rsidRPr="004B751B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974900" w:rsidRDefault="00055E2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16</w:t>
            </w:r>
            <w:r w:rsidR="00A84B6D" w:rsidRPr="00974900">
              <w:rPr>
                <w:sz w:val="22"/>
                <w:szCs w:val="22"/>
              </w:rPr>
              <w:t>.02.1</w:t>
            </w:r>
            <w:r w:rsidRPr="00974900">
              <w:rPr>
                <w:sz w:val="22"/>
                <w:szCs w:val="22"/>
              </w:rPr>
              <w:t>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974900" w:rsidRDefault="005C6561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974900" w:rsidRDefault="005C6561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Административное совещание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974900" w:rsidRDefault="005C6561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974900" w:rsidRDefault="005C6561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Черникова И.Ю.</w:t>
            </w:r>
          </w:p>
        </w:tc>
      </w:tr>
      <w:tr w:rsidR="00017A27" w:rsidRPr="00055E26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7" w:rsidRPr="00974900" w:rsidRDefault="00017A27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16.02.15-21.02.15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7" w:rsidRPr="00974900" w:rsidRDefault="00017A27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017A27" w:rsidRPr="00974900" w:rsidRDefault="00017A27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7" w:rsidRPr="00974900" w:rsidRDefault="00017A27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Проверка наполняемости в объединениях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7" w:rsidRPr="00974900" w:rsidRDefault="00017A27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педагоги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7" w:rsidRPr="00974900" w:rsidRDefault="00017A27" w:rsidP="00974900">
            <w:pPr>
              <w:pStyle w:val="a4"/>
              <w:rPr>
                <w:bCs/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Матвеева Л.П.</w:t>
            </w:r>
          </w:p>
        </w:tc>
      </w:tr>
      <w:tr w:rsidR="00017A27" w:rsidRPr="00055E26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7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7" w:rsidRPr="00974900" w:rsidRDefault="00017A27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017A27" w:rsidRPr="00974900" w:rsidRDefault="00017A27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7" w:rsidRPr="00974900" w:rsidRDefault="00017A27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Посещение занятий в объединениях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7" w:rsidRPr="00974900" w:rsidRDefault="00017A27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педагоги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7" w:rsidRPr="00974900" w:rsidRDefault="00017A27" w:rsidP="00974900">
            <w:pPr>
              <w:pStyle w:val="a4"/>
              <w:rPr>
                <w:bCs/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Матвеева Л.П.</w:t>
            </w:r>
          </w:p>
        </w:tc>
      </w:tr>
      <w:tr w:rsidR="000A2816" w:rsidRPr="00055E26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Проверка по выполнению санитарно-эпедимиологических норм и правил пожарной безопасности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педагоги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bCs/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администрация</w:t>
            </w:r>
          </w:p>
        </w:tc>
      </w:tr>
      <w:tr w:rsidR="005C6561" w:rsidRPr="004B751B" w:rsidTr="00024119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974900" w:rsidRDefault="005C6561" w:rsidP="00974900">
            <w:pPr>
              <w:pStyle w:val="a4"/>
              <w:jc w:val="center"/>
              <w:rPr>
                <w:sz w:val="22"/>
                <w:szCs w:val="22"/>
              </w:rPr>
            </w:pPr>
            <w:r w:rsidRPr="00974900">
              <w:rPr>
                <w:b/>
                <w:sz w:val="22"/>
                <w:szCs w:val="22"/>
              </w:rPr>
              <w:lastRenderedPageBreak/>
              <w:t>Учебная деятельность</w:t>
            </w:r>
          </w:p>
        </w:tc>
      </w:tr>
      <w:tr w:rsidR="00355F5A" w:rsidRPr="004B751B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02.02.15-06.02.15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Изготовление открыток «Ко дню святого Валентина»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Крашанина Е.Н.</w:t>
            </w:r>
          </w:p>
        </w:tc>
      </w:tr>
      <w:tr w:rsidR="00355F5A" w:rsidRPr="004B751B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02.02.15-07.02.15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ЦЭВ Фрунзенского района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Открытый международный фестиваль детского художественного творчеств «Разноцветная планета», выставка «Лабиринты времени»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Для обучающихся 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Кобчикова О.В.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Рудаковская С.С.</w:t>
            </w:r>
          </w:p>
        </w:tc>
      </w:tr>
      <w:tr w:rsidR="00355F5A" w:rsidRPr="004B751B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03.02.15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Показ спектакля «Праздник кота Варфоломея»  на отборочном туре театрального фестиваля  «Начало»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родителей 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Клопова ГМ.</w:t>
            </w:r>
          </w:p>
        </w:tc>
      </w:tr>
      <w:tr w:rsidR="00164DDA" w:rsidRPr="00164DDA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04.02.15</w:t>
            </w:r>
          </w:p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ЦВР</w:t>
            </w:r>
          </w:p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Центрального района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2 тур городского командного конкурса знатоков этикета 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Каневская Л.В.</w:t>
            </w:r>
          </w:p>
        </w:tc>
      </w:tr>
      <w:tr w:rsidR="00355F5A" w:rsidRPr="00DD3AF5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07.02.15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Г.Павловск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Участие в  конкурсе знатоков природы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 Листая, зимние страницы»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Для обучающихся 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bCs/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Иванчик Н.М.</w:t>
            </w:r>
          </w:p>
          <w:p w:rsidR="00355F5A" w:rsidRPr="00974900" w:rsidRDefault="00355F5A" w:rsidP="00974900">
            <w:pPr>
              <w:pStyle w:val="a4"/>
              <w:rPr>
                <w:bCs/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Куимова М.Я.</w:t>
            </w:r>
          </w:p>
        </w:tc>
      </w:tr>
      <w:tr w:rsidR="00355F5A" w:rsidRPr="00DD3AF5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07.02.15-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14.02.15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Изготовление открыток «Ко дню святого Валентина»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Ничипор О.В.</w:t>
            </w:r>
          </w:p>
        </w:tc>
      </w:tr>
      <w:tr w:rsidR="00355F5A" w:rsidRPr="00DD3AF5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09.02.15-13.02.15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Изготовление открыток «Ко Дню защитника Отечества»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Крашанина Е.Н.</w:t>
            </w:r>
          </w:p>
        </w:tc>
      </w:tr>
      <w:tr w:rsidR="00355F5A" w:rsidRPr="004B751B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09.02.15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-16 02.15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Выставка творческих работ «Влюблённый автомобиль»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Для обучающихся 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Шарук И.А.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Краснобаева М.В.</w:t>
            </w:r>
          </w:p>
        </w:tc>
      </w:tr>
      <w:tr w:rsidR="00355F5A" w:rsidRPr="001D07AB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10.02.15-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15.02.15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Оформление выставки «Подарки папе»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Ничипор О.В.</w:t>
            </w:r>
          </w:p>
        </w:tc>
      </w:tr>
      <w:tr w:rsidR="00355F5A" w:rsidRPr="001D07AB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12.02.15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С-Пб ЭБЦ «Крестовский остров»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Ознакомительная экскурсия в экзотариум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Для обучающихся 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bCs/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Иванчик Н.М.</w:t>
            </w:r>
          </w:p>
          <w:p w:rsidR="00355F5A" w:rsidRPr="00974900" w:rsidRDefault="00355F5A" w:rsidP="00974900">
            <w:pPr>
              <w:pStyle w:val="a4"/>
              <w:rPr>
                <w:bCs/>
                <w:sz w:val="22"/>
                <w:szCs w:val="22"/>
              </w:rPr>
            </w:pPr>
          </w:p>
        </w:tc>
      </w:tr>
      <w:tr w:rsidR="00355F5A" w:rsidRPr="00024119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12.02.15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F2079E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С -</w:t>
            </w:r>
            <w:r w:rsidR="00355F5A" w:rsidRPr="00974900">
              <w:rPr>
                <w:sz w:val="22"/>
                <w:szCs w:val="22"/>
              </w:rPr>
              <w:t xml:space="preserve"> Пб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ул. Кольцова 8Пб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Участие в городской игре-конкурсе «Сад на окне»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bCs/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Иванчик Н.М.</w:t>
            </w:r>
          </w:p>
          <w:p w:rsidR="00355F5A" w:rsidRPr="00974900" w:rsidRDefault="00355F5A" w:rsidP="00974900">
            <w:pPr>
              <w:pStyle w:val="a4"/>
              <w:rPr>
                <w:bCs/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Куимова М.Я.</w:t>
            </w:r>
          </w:p>
        </w:tc>
      </w:tr>
      <w:tr w:rsidR="00355F5A" w:rsidRPr="00024119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12.02.15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355F5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Участие в районном конкурсе патриотической песни «Я люблю, тебя Россия» (приветствие)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Для обучающихся 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Безбородова О.Б.</w:t>
            </w:r>
          </w:p>
        </w:tc>
      </w:tr>
      <w:tr w:rsidR="00164DDA" w:rsidRPr="00164DDA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14.02.15</w:t>
            </w:r>
          </w:p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11.30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Творческая встреча с родителями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Каневская Л.В.</w:t>
            </w:r>
          </w:p>
        </w:tc>
      </w:tr>
      <w:tr w:rsidR="00355F5A" w:rsidRPr="001D07AB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14.02.15 -18.02.15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Изготовление открыток с изображением масленичных символов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Шоленинова Т.В.</w:t>
            </w:r>
          </w:p>
        </w:tc>
      </w:tr>
      <w:tr w:rsidR="00355F5A" w:rsidRPr="002462E1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14.02.15-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21.02.15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Изготовление открыток папам на день защитника Отечества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Для обучающихся 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Ничипор О.В.</w:t>
            </w:r>
          </w:p>
        </w:tc>
      </w:tr>
      <w:tr w:rsidR="00355F5A" w:rsidRPr="002462E1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15.02.15.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Исследование и картографирование новых предметов, поступивших в музей.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bCs/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Еськов А.И.</w:t>
            </w:r>
          </w:p>
        </w:tc>
      </w:tr>
      <w:tr w:rsidR="00355F5A" w:rsidRPr="004B751B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16.02.15-27.02.15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 ДДТ «Град чудес»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Выставка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Подарок к Дню защитника отечества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Кобчикова О.В.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Рудаковская С.С.</w:t>
            </w:r>
          </w:p>
          <w:p w:rsidR="00D81087" w:rsidRPr="00974900" w:rsidRDefault="00D81087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Братчикова Н.А.</w:t>
            </w:r>
          </w:p>
        </w:tc>
      </w:tr>
      <w:tr w:rsidR="00355F5A" w:rsidRPr="004B751B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17.02.15, 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19.02.15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Игра-викторина «Эрудиты ПДД»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Для обучающихся 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Шарук И.А.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Краснобаева М.В.</w:t>
            </w:r>
          </w:p>
          <w:p w:rsidR="00355F5A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Матвеева О.В.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</w:p>
        </w:tc>
      </w:tr>
      <w:tr w:rsidR="00355F5A" w:rsidRPr="00AC1742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lastRenderedPageBreak/>
              <w:t>18.02.15 – 21.02.15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Изготовление анимационных открыток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Шоленинова Т.В.</w:t>
            </w:r>
          </w:p>
        </w:tc>
      </w:tr>
      <w:tr w:rsidR="00355F5A" w:rsidRPr="00DD3AF5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19.02.15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13.30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№313, №315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«Бравые солдаты пушек не боятся!»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Интегрированное занятие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Для обучающихся 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Кузнецова О.Ю.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Павловская Л.А.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Ярошевич Л.А.</w:t>
            </w:r>
          </w:p>
        </w:tc>
      </w:tr>
      <w:tr w:rsidR="00355F5A" w:rsidRPr="00AC1742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 20.02 15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18.00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 «Пусть небо будет голубым»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Занятие Малой филармонии 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Балабанова Н.Я.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Каримова Е.И.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Кузнецова О.Ю.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Павловская Л.А.</w:t>
            </w:r>
          </w:p>
        </w:tc>
      </w:tr>
      <w:tr w:rsidR="00355F5A" w:rsidRPr="00AC1742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20.02.15-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27 02.15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Беседы «Особенности ПДД в весенний период», с привлечением инспекторов ГИБДД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Для обучающихся 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Шарук И.А.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Краснобаева М.В.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Матвеева О.В.</w:t>
            </w:r>
          </w:p>
        </w:tc>
      </w:tr>
      <w:tr w:rsidR="00164DDA" w:rsidRPr="00164DDA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21.02.15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СПб</w:t>
            </w:r>
            <w:r w:rsidR="000A2816" w:rsidRPr="00974900">
              <w:rPr>
                <w:sz w:val="22"/>
                <w:szCs w:val="22"/>
              </w:rPr>
              <w:t xml:space="preserve">, </w:t>
            </w:r>
            <w:r w:rsidRPr="00974900">
              <w:rPr>
                <w:sz w:val="22"/>
                <w:szCs w:val="22"/>
              </w:rPr>
              <w:t>ГОУ Гимназия № 67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Фестиваль поэзии на иностранных языках «Inspiratio»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A" w:rsidRPr="00974900" w:rsidRDefault="00164DD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Каневская Л.В.</w:t>
            </w:r>
          </w:p>
        </w:tc>
      </w:tr>
      <w:tr w:rsidR="00355F5A" w:rsidRPr="00024119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23.02.15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Подготовка новых фотографий для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тематической выставки «Кронштадт.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Война. Блокада».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Для обучающихся 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bCs/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Еськов А.И.</w:t>
            </w:r>
          </w:p>
        </w:tc>
      </w:tr>
      <w:tr w:rsidR="00355F5A" w:rsidRPr="004B751B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25.02.15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Открытое занятие в объединении «Тайны зеленого мира»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bCs/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Матвеева Л.П.</w:t>
            </w:r>
          </w:p>
          <w:p w:rsidR="00355F5A" w:rsidRPr="00974900" w:rsidRDefault="00355F5A" w:rsidP="00974900">
            <w:pPr>
              <w:pStyle w:val="a4"/>
              <w:rPr>
                <w:bCs/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Куимова М..Я.</w:t>
            </w:r>
          </w:p>
        </w:tc>
      </w:tr>
      <w:tr w:rsidR="00355F5A" w:rsidRPr="004B751B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26.02.15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18 .30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Родительское собрание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«Организация выезда детей в ЗЦ ДЮТ «Зеркальный»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родителей учащихся, выезжающих в «Зеркальный»»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bCs/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Матвеева Л.П. Краснобаева М.В.</w:t>
            </w:r>
          </w:p>
          <w:p w:rsidR="00355F5A" w:rsidRPr="00974900" w:rsidRDefault="00355F5A" w:rsidP="00974900">
            <w:pPr>
              <w:pStyle w:val="a4"/>
              <w:rPr>
                <w:bCs/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Шарук И.А.</w:t>
            </w:r>
          </w:p>
        </w:tc>
      </w:tr>
      <w:tr w:rsidR="00355F5A" w:rsidRPr="004B751B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Февраль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С-Пб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Выезд в СПб ГУП музей городского электрического транспорта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Для обучающихся 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Шарук И.А.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Краснобаева М.В.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Матвеева О.В.</w:t>
            </w:r>
          </w:p>
        </w:tc>
      </w:tr>
      <w:tr w:rsidR="00355F5A" w:rsidRPr="00F23495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Февраль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Подготовка и оформление 2-ю часть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«Топонимического словаря города Кронштадта».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Для обучающихся 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bCs/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Еськов А.И.</w:t>
            </w:r>
          </w:p>
        </w:tc>
      </w:tr>
      <w:tr w:rsidR="00355F5A" w:rsidRPr="00F23495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февраль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Изготовление открыток ко Дню защитника отечества и участие в выставке «Наши папы»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Кисарина Е.А.</w:t>
            </w:r>
          </w:p>
        </w:tc>
      </w:tr>
      <w:tr w:rsidR="00355F5A" w:rsidRPr="00974900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bCs/>
                <w:sz w:val="22"/>
                <w:szCs w:val="22"/>
              </w:rPr>
              <w:t>«Семейный архив»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Балабанова Н.Я.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Каримова Е.И.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Кузнецова О.Ю.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Павловская Л.А.</w:t>
            </w:r>
          </w:p>
        </w:tc>
      </w:tr>
      <w:tr w:rsidR="00355F5A" w:rsidRPr="00974900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«Морской бой»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Для обучающихся 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Балабанова Н.Я.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Каримова Е.И.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Кузнецова О.Ю.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Павловская Л.А.</w:t>
            </w:r>
          </w:p>
        </w:tc>
      </w:tr>
      <w:tr w:rsidR="00355F5A" w:rsidRPr="00974900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 Число уточняется</w:t>
            </w:r>
          </w:p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 В конце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Детский Дом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Выезд со спектаклем в детский дом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 и воспитанников детского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74900" w:rsidRDefault="00355F5A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Клопова Г.М.</w:t>
            </w:r>
          </w:p>
        </w:tc>
      </w:tr>
      <w:tr w:rsidR="000A2816" w:rsidRPr="00974900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февраль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«Морской бой» (игровая программа, посвященная Дню защитника Отечества)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О.Б. Безбородова</w:t>
            </w:r>
          </w:p>
        </w:tc>
      </w:tr>
      <w:tr w:rsidR="000A2816" w:rsidRPr="00974900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февраль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«Война глазами детей» (выставка </w:t>
            </w:r>
            <w:r w:rsidR="00F2079E" w:rsidRPr="00974900">
              <w:rPr>
                <w:sz w:val="22"/>
                <w:szCs w:val="22"/>
              </w:rPr>
              <w:t>– к</w:t>
            </w:r>
            <w:r w:rsidRPr="00974900">
              <w:rPr>
                <w:sz w:val="22"/>
                <w:szCs w:val="22"/>
              </w:rPr>
              <w:t xml:space="preserve">онкурс детского художественного творчества) 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О.Б. Безбородова</w:t>
            </w:r>
          </w:p>
        </w:tc>
      </w:tr>
      <w:tr w:rsidR="000A2816" w:rsidRPr="00974900" w:rsidTr="00974900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lastRenderedPageBreak/>
              <w:t>февраль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Масленичная неделя (</w:t>
            </w:r>
            <w:hyperlink r:id="rId8" w:history="1">
              <w:r w:rsidRPr="00974900">
                <w:rPr>
                  <w:sz w:val="22"/>
                  <w:szCs w:val="22"/>
                </w:rPr>
                <w:t>16 февраля</w:t>
              </w:r>
            </w:hyperlink>
            <w:r w:rsidRPr="00974900">
              <w:rPr>
                <w:sz w:val="22"/>
                <w:szCs w:val="22"/>
              </w:rPr>
              <w:t>-22 февраля)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О.Б. Безбородова</w:t>
            </w:r>
          </w:p>
        </w:tc>
      </w:tr>
      <w:tr w:rsidR="000C0916" w:rsidRPr="004B751B" w:rsidTr="00024119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6" w:rsidRPr="00974900" w:rsidRDefault="000C0916" w:rsidP="0097490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4900">
              <w:rPr>
                <w:b/>
                <w:sz w:val="22"/>
                <w:szCs w:val="22"/>
              </w:rPr>
              <w:t>Социально-культурная деятельность</w:t>
            </w:r>
          </w:p>
        </w:tc>
      </w:tr>
      <w:tr w:rsidR="00974900" w:rsidRPr="004B751B" w:rsidTr="00EB02E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до 07.02.15- время по согласов.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Репетиция конкурса патриотической песни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«Я люблю тебя, Россия»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по номинациям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Астраханцева А.И.,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Сотников С.Г.</w:t>
            </w:r>
          </w:p>
        </w:tc>
      </w:tr>
      <w:tr w:rsidR="00974900" w:rsidRPr="004B751B" w:rsidTr="00EB02E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09.02.15-12.02.15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время по согласов.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Конкурс патриотической песни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«Я люблю тебя, Россия»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по номинациям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Астраханцева А.И.,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З.П.,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Сотников С.Г.</w:t>
            </w:r>
          </w:p>
        </w:tc>
      </w:tr>
      <w:tr w:rsidR="00974900" w:rsidRPr="004B751B" w:rsidTr="00EB02E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13.02.15-20.02.15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СПБ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Всероссийский конкурс игровых программ «Созвездие игры»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Астраханцева А.И.</w:t>
            </w:r>
          </w:p>
        </w:tc>
      </w:tr>
      <w:tr w:rsidR="00974900" w:rsidRPr="004B751B" w:rsidTr="00EB02E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15.01.15-28.02.15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Районный конкурс по патриотическому воспитанию «Военные страницы семейного альбома»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Астраханцева А.И.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</w:p>
        </w:tc>
      </w:tr>
      <w:tr w:rsidR="00974900" w:rsidRPr="004B751B" w:rsidTr="00EB02E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color w:val="000000"/>
                <w:sz w:val="22"/>
                <w:szCs w:val="22"/>
              </w:rPr>
            </w:pPr>
            <w:r w:rsidRPr="00974900">
              <w:rPr>
                <w:color w:val="000000"/>
                <w:sz w:val="22"/>
                <w:szCs w:val="22"/>
              </w:rPr>
              <w:t>18.02.2015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Музей современного искусства Эрарта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Занятие 1: Интерактивная экскурсия с творческим заданием 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«Адреса Петербурга»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Обучающиеся ОУ № 418, 422, 423, 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Астраханцева А.И.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</w:p>
        </w:tc>
      </w:tr>
      <w:tr w:rsidR="00974900" w:rsidRPr="004B751B" w:rsidTr="00EB02E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20.02.15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18.00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Праздничная программа «Защитникам Отечества поем мы песню»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Астраханцева А.И.,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Паршина М.А.,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Клопова Г.М.,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Сотников С.Г.</w:t>
            </w:r>
          </w:p>
        </w:tc>
      </w:tr>
      <w:tr w:rsidR="00974900" w:rsidRPr="004B751B" w:rsidTr="00EB02E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21.02.15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12.00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Праздничная программа 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«Зиму провожаем, Весну встречаем!»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Астраханцева А.И.,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Паршина М.А.,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Клопова Г.М.,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Сотников С.Г.,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Сергеева М.Ю.,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Краснобаева М.В.</w:t>
            </w:r>
          </w:p>
        </w:tc>
      </w:tr>
      <w:tr w:rsidR="00974900" w:rsidRPr="004B751B" w:rsidTr="00EB02E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25.02.2015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16.00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Интеллектуальная викторина для старшеклассников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«Герои военного времени»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Обучающиеся 8 классов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Астраханцева А.И.,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Паршина М.А.,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Сотников С.Г.</w:t>
            </w:r>
          </w:p>
        </w:tc>
      </w:tr>
      <w:tr w:rsidR="00974900" w:rsidRPr="004B751B" w:rsidTr="00EB02E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25, 26, 27.02.15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11.00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ДДТ 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«Град чудес»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праздничная программа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«Прощание с Азбукой»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обуч-ся и родители 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шк. № 422, 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Астраханцева А.И.,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Паршина М.А.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Сотников С.Г.</w:t>
            </w:r>
          </w:p>
        </w:tc>
      </w:tr>
      <w:tr w:rsidR="00974900" w:rsidRPr="004B751B" w:rsidTr="004175E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Февраль 2015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Районный этап творческого конкурса на знание государственной символики РФ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Астраханцева А.И.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</w:p>
        </w:tc>
      </w:tr>
      <w:tr w:rsidR="000C0916" w:rsidRPr="004B751B" w:rsidTr="00024119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6" w:rsidRPr="00974900" w:rsidRDefault="000C0916" w:rsidP="0097490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4900">
              <w:rPr>
                <w:b/>
                <w:sz w:val="22"/>
                <w:szCs w:val="22"/>
              </w:rPr>
              <w:t>Методическая деятельность</w:t>
            </w: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6.02.15</w:t>
            </w:r>
          </w:p>
          <w:p w:rsidR="000A2816" w:rsidRPr="00974900" w:rsidRDefault="000A2816" w:rsidP="00974900">
            <w:pPr>
              <w:pStyle w:val="a4"/>
              <w:rPr>
                <w:b/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 15.00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Открытие  тематической выставки: « Защитники Отечества», посвященной 70-летию Победы и дню защитников Отечества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учащихся ОУ, обучающихся ДДТ,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Еськов А.И.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Холопова И.Н.</w:t>
            </w: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6.02.15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13.02.1520.02.1527.02.15 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Консультативный день  по профилактике ДДТТ и БДД, анализ участия в конкурсах, соревнованиях</w:t>
            </w:r>
          </w:p>
          <w:p w:rsidR="00974900" w:rsidRPr="00974900" w:rsidRDefault="00974900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Ответственные в ОУ по профилактике ДДТТ и 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Матвеева О.В.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Шарук И.А.</w:t>
            </w: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11.02.15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РМО руководителей школьных музеев, учителей краеведения: «Возможности использования музейного пространства  для организации героико-патриотического воспитания»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Руководители школьных музеев, учителя краеведения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Еськов А.И.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12.02.15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16.00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Районный этап конкурса патриотической песни:  «Я люблю тебя, Россия» (тема: Мы будущее ГИБДД)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ДДТ,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Матвеева О.В.</w:t>
            </w: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16.02.15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Открытие фотовыставки: «Они ковали победу-герой подводник А.Моринеско»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детей дошкольного и мл. и старшего школьного возраста ОУ района 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Еськов А.И.</w:t>
            </w: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18.02.15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11.00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Заседание методического совета. Подготовка к педсовету. Разное.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Педагоги ДДТ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методисты</w:t>
            </w: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19.02.15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15.00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Семинар по профориентации: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«Я выбираю профессию»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заместителей директоров по ВР и классных руководителей ОУ района (по итогам анкетирования старшеклассников)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Фоменко Л.В.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19.02.15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10.30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Консультация для  педагогов художественного отдела: «Методическая деятельность педагога ДО – современные подходы  к оценке достижений  обучающихся» (по запросу)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Матвеева Л.П.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Фоменко Л.В.</w:t>
            </w:r>
          </w:p>
        </w:tc>
      </w:tr>
      <w:tr w:rsidR="000A2816" w:rsidRPr="002636DC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20.02.15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15.00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Познавательная встреча «Люди и судьбы» с представителями ветеранских организаций Кронштадта (в рамках  работы РМО по музееведению и краеведению)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Для  обучающихся ДДТ, руководителей школьных музеев, учителей краеведения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Матвеева Л.П.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Фоменко Л.В.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</w:tr>
      <w:tr w:rsidR="000A2816" w:rsidRPr="002636DC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26.02.15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15.00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Совещание ответственных за профилактику ДДТТ и БДД </w:t>
            </w:r>
            <w:r w:rsidR="00F2079E" w:rsidRPr="00974900">
              <w:rPr>
                <w:sz w:val="22"/>
                <w:szCs w:val="22"/>
              </w:rPr>
              <w:t>в ОУ</w:t>
            </w:r>
            <w:r w:rsidRPr="00974900">
              <w:rPr>
                <w:sz w:val="22"/>
                <w:szCs w:val="22"/>
              </w:rPr>
              <w:t>. Тема: «Презентация опыта педагогической  деятельности педагогов ДДТ «Град чудес» по профилактике ДДТТ  и БДД»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Обучающиеся и, педагоги ДДТ, 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</w:t>
            </w:r>
            <w:r w:rsidR="00F2079E" w:rsidRPr="00974900">
              <w:rPr>
                <w:sz w:val="22"/>
                <w:szCs w:val="22"/>
              </w:rPr>
              <w:t>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Матвеева О.В.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Шарук И.А.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Краснобаева О.В.</w:t>
            </w: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26.02.15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10.30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Педагогический совет. Тема: »Факторы эффективности деятельности УДОД»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методисты</w:t>
            </w: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27.02.15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Выставка конкурсных авторских методических разработок  </w:t>
            </w:r>
            <w:r w:rsidR="00F2079E" w:rsidRPr="00974900">
              <w:rPr>
                <w:sz w:val="22"/>
                <w:szCs w:val="22"/>
              </w:rPr>
              <w:t>по тематике</w:t>
            </w:r>
            <w:r w:rsidRPr="00974900">
              <w:rPr>
                <w:sz w:val="22"/>
                <w:szCs w:val="22"/>
              </w:rPr>
              <w:t xml:space="preserve">  БДД: «Вместе за безопасность дорожного движения»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методисты</w:t>
            </w: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24.02.1525.02.1528.02.15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10.30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Консультация: «Образовательная программа педагога ДО-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критерии реализации»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(по записи)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Матвеева Л.П.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Фоменко Л.В.</w:t>
            </w: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28.02.15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Выпуск информационной газеты «Наши новости»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Обучающиеся ДДТ,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 методисты ДДТ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Консультация по работе над методической темой ДДТ</w:t>
            </w:r>
            <w:r w:rsidR="00F2079E" w:rsidRPr="00974900">
              <w:rPr>
                <w:sz w:val="22"/>
                <w:szCs w:val="22"/>
              </w:rPr>
              <w:t>: «</w:t>
            </w:r>
            <w:r w:rsidRPr="00974900">
              <w:rPr>
                <w:sz w:val="22"/>
                <w:szCs w:val="22"/>
              </w:rPr>
              <w:t xml:space="preserve"> 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Матвеева Л.П.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Кобчикова О.В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Фоменко Л.В.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Ярошевич Л.А.</w:t>
            </w: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Беседы по сохранению  безопасной, комфортной образовательной и воспитательной среды для ребенка.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Родители обучающихся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ДДТ« Град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Матвеева Л.П.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Фоменко Л.В.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Матвеева О.В.</w:t>
            </w: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 течение месяца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Информационно-методическое  и техническое сопровождение педагогического процесса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методисты</w:t>
            </w: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 течение месяца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 Методические консультации  по разным направлениям педагогической деятельности.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Формирование  фонда и систематизация материалов методического кабинета.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методисты</w:t>
            </w: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Создание школьных музеев (консультация)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Заведующие музеями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Еськов А.И.</w:t>
            </w: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Участие  районных, городских мероприятиях, конкурсах и т.д.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</w:t>
            </w:r>
            <w:r w:rsidR="00F2079E" w:rsidRPr="00974900">
              <w:rPr>
                <w:sz w:val="22"/>
                <w:szCs w:val="22"/>
              </w:rPr>
              <w:t>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Беседы  с обучающимися и их родителями  с привлечением сотрудников ОГИБДД и специалистов ОО по профилактике  ДДТТ.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Участие в городском смотре педагогического мастерства «открытое занятие» для педагогов 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Матвеева Л.П.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Консультации по аттестации, составлению портфолио для педагогов  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Бархатова З.П.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Участие в городских методических объединениях.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Посещение  курсов повышения квалификации.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Методическое обеспечение участия в городских и районных конкурсах.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Педагоги района 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методисты</w:t>
            </w:r>
          </w:p>
        </w:tc>
      </w:tr>
      <w:tr w:rsidR="000A2816" w:rsidRPr="00115241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Организация экскурсий в музей истории ДДТ,</w:t>
            </w:r>
          </w:p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«Русский музей»: виртуальный филиал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ОУ района, родители и обучающиеся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16" w:rsidRPr="00974900" w:rsidRDefault="000A2816" w:rsidP="00974900">
            <w:pPr>
              <w:pStyle w:val="a4"/>
              <w:rPr>
                <w:sz w:val="22"/>
                <w:szCs w:val="22"/>
              </w:rPr>
            </w:pPr>
            <w:r w:rsidRPr="00974900">
              <w:rPr>
                <w:sz w:val="22"/>
                <w:szCs w:val="22"/>
              </w:rPr>
              <w:t>методисты</w:t>
            </w:r>
          </w:p>
        </w:tc>
      </w:tr>
    </w:tbl>
    <w:p w:rsidR="005B2FB7" w:rsidRDefault="005B2FB7"/>
    <w:sectPr w:rsidR="005B2FB7" w:rsidSect="008A64F2">
      <w:footerReference w:type="default" r:id="rId9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2D1" w:rsidRDefault="000A62D1" w:rsidP="00A84B6D">
      <w:pPr>
        <w:spacing w:after="0" w:line="240" w:lineRule="auto"/>
      </w:pPr>
      <w:r>
        <w:separator/>
      </w:r>
    </w:p>
  </w:endnote>
  <w:endnote w:type="continuationSeparator" w:id="0">
    <w:p w:rsidR="000A62D1" w:rsidRDefault="000A62D1" w:rsidP="00A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5646"/>
      <w:docPartObj>
        <w:docPartGallery w:val="Page Numbers (Bottom of Page)"/>
        <w:docPartUnique/>
      </w:docPartObj>
    </w:sdtPr>
    <w:sdtEndPr/>
    <w:sdtContent>
      <w:p w:rsidR="00115241" w:rsidRDefault="008A64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5241" w:rsidRDefault="001152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2D1" w:rsidRDefault="000A62D1" w:rsidP="00A84B6D">
      <w:pPr>
        <w:spacing w:after="0" w:line="240" w:lineRule="auto"/>
      </w:pPr>
      <w:r>
        <w:separator/>
      </w:r>
    </w:p>
  </w:footnote>
  <w:footnote w:type="continuationSeparator" w:id="0">
    <w:p w:rsidR="000A62D1" w:rsidRDefault="000A62D1" w:rsidP="00A8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8275F"/>
    <w:multiLevelType w:val="hybridMultilevel"/>
    <w:tmpl w:val="5414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B6E6C"/>
    <w:multiLevelType w:val="hybridMultilevel"/>
    <w:tmpl w:val="FB905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024F2C"/>
    <w:multiLevelType w:val="hybridMultilevel"/>
    <w:tmpl w:val="0BDAF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C15546"/>
    <w:multiLevelType w:val="hybridMultilevel"/>
    <w:tmpl w:val="6B309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61"/>
    <w:rsid w:val="00017A27"/>
    <w:rsid w:val="00024119"/>
    <w:rsid w:val="00047180"/>
    <w:rsid w:val="000479A6"/>
    <w:rsid w:val="00055E26"/>
    <w:rsid w:val="0008521C"/>
    <w:rsid w:val="000A2816"/>
    <w:rsid w:val="000A62D1"/>
    <w:rsid w:val="000C0073"/>
    <w:rsid w:val="000C0916"/>
    <w:rsid w:val="00115241"/>
    <w:rsid w:val="00164DDA"/>
    <w:rsid w:val="00180059"/>
    <w:rsid w:val="001D07AB"/>
    <w:rsid w:val="00211FBB"/>
    <w:rsid w:val="00212F95"/>
    <w:rsid w:val="0024461A"/>
    <w:rsid w:val="002462E1"/>
    <w:rsid w:val="002636DC"/>
    <w:rsid w:val="002D7C9D"/>
    <w:rsid w:val="00351586"/>
    <w:rsid w:val="00354ABB"/>
    <w:rsid w:val="00355F5A"/>
    <w:rsid w:val="003957FA"/>
    <w:rsid w:val="003B67E3"/>
    <w:rsid w:val="00474A37"/>
    <w:rsid w:val="004F76BD"/>
    <w:rsid w:val="00500393"/>
    <w:rsid w:val="005573A7"/>
    <w:rsid w:val="0056612C"/>
    <w:rsid w:val="005B2FB7"/>
    <w:rsid w:val="005C6561"/>
    <w:rsid w:val="005F0238"/>
    <w:rsid w:val="00620AD8"/>
    <w:rsid w:val="00627D0E"/>
    <w:rsid w:val="00654FB2"/>
    <w:rsid w:val="00692772"/>
    <w:rsid w:val="007218F6"/>
    <w:rsid w:val="007A6FCE"/>
    <w:rsid w:val="008161B5"/>
    <w:rsid w:val="00843E58"/>
    <w:rsid w:val="00893413"/>
    <w:rsid w:val="008A64F2"/>
    <w:rsid w:val="008D4733"/>
    <w:rsid w:val="00955553"/>
    <w:rsid w:val="00971408"/>
    <w:rsid w:val="00974900"/>
    <w:rsid w:val="009D7FBB"/>
    <w:rsid w:val="009E18E4"/>
    <w:rsid w:val="009F6AD0"/>
    <w:rsid w:val="00A73F29"/>
    <w:rsid w:val="00A84B6D"/>
    <w:rsid w:val="00AC1742"/>
    <w:rsid w:val="00AE0827"/>
    <w:rsid w:val="00AF5761"/>
    <w:rsid w:val="00BA4AB7"/>
    <w:rsid w:val="00C016B9"/>
    <w:rsid w:val="00C3478D"/>
    <w:rsid w:val="00C600ED"/>
    <w:rsid w:val="00D43604"/>
    <w:rsid w:val="00D65A45"/>
    <w:rsid w:val="00D81087"/>
    <w:rsid w:val="00DB7029"/>
    <w:rsid w:val="00DD3AF5"/>
    <w:rsid w:val="00ED7829"/>
    <w:rsid w:val="00F2079E"/>
    <w:rsid w:val="00F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CC0EF-16FC-4C47-8C90-98BB5719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56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8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4B6D"/>
  </w:style>
  <w:style w:type="paragraph" w:styleId="a7">
    <w:name w:val="footer"/>
    <w:basedOn w:val="a"/>
    <w:link w:val="a8"/>
    <w:uiPriority w:val="99"/>
    <w:unhideWhenUsed/>
    <w:rsid w:val="00A8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B6D"/>
  </w:style>
  <w:style w:type="paragraph" w:styleId="a9">
    <w:name w:val="List Paragraph"/>
    <w:basedOn w:val="a"/>
    <w:uiPriority w:val="34"/>
    <w:qFormat/>
    <w:rsid w:val="00C3478D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0C0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ena.ru/calendar/20150216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2015-02-02T09:49:00Z</dcterms:created>
  <dcterms:modified xsi:type="dcterms:W3CDTF">2015-02-02T09:49:00Z</dcterms:modified>
</cp:coreProperties>
</file>